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76EA2" w14:textId="30CC497E" w:rsidR="00A457C4" w:rsidRDefault="00AE699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B16F6" wp14:editId="4D377686">
                <wp:simplePos x="0" y="0"/>
                <wp:positionH relativeFrom="page">
                  <wp:align>right</wp:align>
                </wp:positionH>
                <wp:positionV relativeFrom="paragraph">
                  <wp:posOffset>-880745</wp:posOffset>
                </wp:positionV>
                <wp:extent cx="7515225" cy="5715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5715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CE39E" id="Rettangolo 5" o:spid="_x0000_s1026" style="position:absolute;margin-left:540.55pt;margin-top:-69.35pt;width:591.75pt;height:45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" fillcolor="#2f5496 [2404]" strokecolor="#1f3763 [1604]" strokeweight="1pt">
                <w10:wrap anchorx="page"/>
              </v:rect>
            </w:pict>
          </mc:Fallback>
        </mc:AlternateContent>
      </w:r>
      <w:r w:rsidR="005679C4">
        <w:rPr>
          <w:noProof/>
        </w:rPr>
        <w:drawing>
          <wp:inline distT="0" distB="0" distL="0" distR="0" wp14:anchorId="0B972B79" wp14:editId="43E4F6E0">
            <wp:extent cx="1133475" cy="1022219"/>
            <wp:effectExtent l="0" t="0" r="0" b="6985"/>
            <wp:docPr id="2" name="Immagine 2" descr="Immagine che contiene testo, segnale, grafica vettori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segnale, grafica vettoriale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07" cy="102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FBB"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1E629D">
        <w:rPr>
          <w:noProof/>
        </w:rPr>
        <w:tab/>
      </w:r>
      <w:r w:rsidR="001D5FBB">
        <w:rPr>
          <w:noProof/>
        </w:rPr>
        <w:drawing>
          <wp:inline distT="0" distB="0" distL="0" distR="0" wp14:anchorId="4F7763F2" wp14:editId="1648BFA5">
            <wp:extent cx="825326" cy="12223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43" cy="122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FBB">
        <w:rPr>
          <w:noProof/>
        </w:rPr>
        <w:tab/>
      </w:r>
      <w:r w:rsidR="001D5FBB">
        <w:rPr>
          <w:noProof/>
        </w:rPr>
        <w:tab/>
      </w:r>
      <w:r>
        <w:rPr>
          <w:noProof/>
        </w:rPr>
        <w:tab/>
      </w:r>
      <w:r w:rsidR="001E629D">
        <w:rPr>
          <w:noProof/>
        </w:rPr>
        <w:tab/>
      </w:r>
      <w:r w:rsidR="001D5FBB">
        <w:rPr>
          <w:noProof/>
        </w:rPr>
        <w:drawing>
          <wp:inline distT="0" distB="0" distL="0" distR="0" wp14:anchorId="7E20DC09" wp14:editId="3E146DFD">
            <wp:extent cx="911484" cy="762000"/>
            <wp:effectExtent l="0" t="0" r="317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217" cy="765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3646D" w14:textId="20C76B83" w:rsidR="001D5FBB" w:rsidRDefault="001D5FBB">
      <w:pPr>
        <w:rPr>
          <w:noProof/>
        </w:rPr>
      </w:pPr>
    </w:p>
    <w:tbl>
      <w:tblPr>
        <w:tblStyle w:val="TableNormal"/>
        <w:tblW w:w="10656" w:type="dxa"/>
        <w:tblInd w:w="-514" w:type="dxa"/>
        <w:tblLayout w:type="fixed"/>
        <w:tblLook w:val="01E0" w:firstRow="1" w:lastRow="1" w:firstColumn="1" w:lastColumn="1" w:noHBand="0" w:noVBand="0"/>
      </w:tblPr>
      <w:tblGrid>
        <w:gridCol w:w="2344"/>
        <w:gridCol w:w="5541"/>
        <w:gridCol w:w="2771"/>
      </w:tblGrid>
      <w:tr w:rsidR="003B1151" w:rsidRPr="003B1151" w14:paraId="4D45FCD9" w14:textId="77777777" w:rsidTr="008C2ACB">
        <w:trPr>
          <w:trHeight w:val="979"/>
        </w:trPr>
        <w:tc>
          <w:tcPr>
            <w:tcW w:w="2344" w:type="dxa"/>
            <w:tcBorders>
              <w:bottom w:val="single" w:sz="4" w:space="0" w:color="auto"/>
            </w:tcBorders>
            <w:shd w:val="clear" w:color="auto" w:fill="008ABD"/>
          </w:tcPr>
          <w:p w14:paraId="594554E9" w14:textId="77777777" w:rsidR="003B1151" w:rsidRPr="003B1151" w:rsidRDefault="003B1151" w:rsidP="003B1151">
            <w:pPr>
              <w:rPr>
                <w:rFonts w:ascii="Montserrat-Black" w:eastAsia="Flama Semicondensed Bold" w:hAnsi="Flama Semicondensed Bold" w:cs="Flama Semicondensed Bold"/>
                <w:b/>
                <w:sz w:val="28"/>
              </w:rPr>
            </w:pPr>
            <w:bookmarkStart w:id="0" w:name="_Hlk97820275"/>
          </w:p>
          <w:p w14:paraId="53D742A3" w14:textId="77777777" w:rsidR="003B1151" w:rsidRPr="003B1151" w:rsidRDefault="003B1151" w:rsidP="003B1151">
            <w:pPr>
              <w:spacing w:before="11"/>
              <w:rPr>
                <w:rFonts w:ascii="Montserrat-Black" w:eastAsia="Flama Semicondensed Bold" w:hAnsi="Flama Semicondensed Bold" w:cs="Flama Semicondensed Bold"/>
                <w:b/>
                <w:sz w:val="28"/>
              </w:rPr>
            </w:pPr>
          </w:p>
          <w:p w14:paraId="042458CF" w14:textId="77777777" w:rsidR="003B1151" w:rsidRPr="003B1151" w:rsidRDefault="003B1151" w:rsidP="003B1151">
            <w:pPr>
              <w:spacing w:line="285" w:lineRule="exact"/>
              <w:ind w:left="958" w:right="733"/>
              <w:jc w:val="center"/>
              <w:rPr>
                <w:rFonts w:ascii="FlamaSemicondensed-Medium" w:eastAsia="Flama Semicondensed Bold" w:hAnsi="Flama Semicondensed Bold" w:cs="Flama Semicondensed Bold"/>
                <w:b/>
                <w:sz w:val="24"/>
              </w:rPr>
            </w:pPr>
            <w:r w:rsidRPr="003B1151">
              <w:rPr>
                <w:rFonts w:ascii="FlamaSemicondensed-Medium" w:eastAsia="Flama Semicondensed Bold" w:hAnsi="Flama Semicondensed Bold" w:cs="Flama Semicondensed Bold"/>
                <w:b/>
                <w:color w:val="FFFFFF"/>
                <w:sz w:val="24"/>
              </w:rPr>
              <w:t>DATA</w:t>
            </w:r>
          </w:p>
        </w:tc>
        <w:tc>
          <w:tcPr>
            <w:tcW w:w="5541" w:type="dxa"/>
            <w:tcBorders>
              <w:bottom w:val="single" w:sz="4" w:space="0" w:color="auto"/>
            </w:tcBorders>
            <w:shd w:val="clear" w:color="auto" w:fill="008ABD"/>
          </w:tcPr>
          <w:p w14:paraId="016FBEC4" w14:textId="77777777" w:rsidR="003B1151" w:rsidRPr="003B1151" w:rsidRDefault="003B1151" w:rsidP="003B1151">
            <w:pPr>
              <w:spacing w:before="128"/>
              <w:ind w:left="1975"/>
              <w:rPr>
                <w:rFonts w:ascii="FlamaSemicondensed-Extrabold" w:eastAsia="Flama Semicondensed Bold" w:hAnsi="Flama Semicondensed Bold" w:cs="Flama Semicondensed Bold"/>
                <w:b/>
                <w:sz w:val="32"/>
              </w:rPr>
            </w:pPr>
            <w:r w:rsidRPr="003B1151">
              <w:rPr>
                <w:rFonts w:ascii="FlamaSemicondensed-Extrabold" w:eastAsia="Flama Semicondensed Bold" w:hAnsi="Flama Semicondensed Bold" w:cs="Flama Semicondensed Bold"/>
                <w:b/>
                <w:color w:val="FFFFFF"/>
                <w:sz w:val="32"/>
              </w:rPr>
              <w:t>CALENDARIO</w:t>
            </w:r>
          </w:p>
          <w:p w14:paraId="36F61635" w14:textId="77777777" w:rsidR="003B1151" w:rsidRPr="003B1151" w:rsidRDefault="003B1151" w:rsidP="003B1151">
            <w:pPr>
              <w:spacing w:before="159" w:line="285" w:lineRule="exact"/>
              <w:ind w:left="2059" w:right="1812"/>
              <w:jc w:val="center"/>
              <w:rPr>
                <w:rFonts w:ascii="FlamaSemicondensed-Medium" w:eastAsia="Flama Semicondensed Bold" w:hAnsi="Flama Semicondensed Bold" w:cs="Flama Semicondensed Bold"/>
                <w:b/>
                <w:sz w:val="24"/>
              </w:rPr>
            </w:pPr>
          </w:p>
        </w:tc>
        <w:tc>
          <w:tcPr>
            <w:tcW w:w="2771" w:type="dxa"/>
            <w:tcBorders>
              <w:bottom w:val="single" w:sz="4" w:space="0" w:color="auto"/>
            </w:tcBorders>
            <w:shd w:val="clear" w:color="auto" w:fill="008ABD"/>
          </w:tcPr>
          <w:p w14:paraId="19BEC128" w14:textId="77777777" w:rsidR="003B1151" w:rsidRPr="003B1151" w:rsidRDefault="003B1151" w:rsidP="003B1151">
            <w:pPr>
              <w:rPr>
                <w:rFonts w:ascii="Montserrat-Black" w:eastAsia="Flama Semicondensed Bold" w:hAnsi="Flama Semicondensed Bold" w:cs="Flama Semicondensed Bold"/>
                <w:b/>
                <w:sz w:val="28"/>
              </w:rPr>
            </w:pPr>
          </w:p>
          <w:p w14:paraId="4604C890" w14:textId="77777777" w:rsidR="003B1151" w:rsidRPr="003B1151" w:rsidRDefault="003B1151" w:rsidP="003B1151">
            <w:pPr>
              <w:spacing w:before="11"/>
              <w:rPr>
                <w:rFonts w:ascii="Montserrat-Black" w:eastAsia="Flama Semicondensed Bold" w:hAnsi="Flama Semicondensed Bold" w:cs="Flama Semicondensed Bold"/>
                <w:b/>
                <w:sz w:val="28"/>
              </w:rPr>
            </w:pPr>
          </w:p>
          <w:p w14:paraId="408F1C85" w14:textId="04969F5A" w:rsidR="003B1151" w:rsidRPr="003B1151" w:rsidRDefault="00783CBB" w:rsidP="003B1151">
            <w:pPr>
              <w:spacing w:line="285" w:lineRule="exact"/>
              <w:ind w:left="88" w:right="82"/>
              <w:jc w:val="center"/>
              <w:rPr>
                <w:rFonts w:ascii="FlamaSemicondensed-Medium" w:eastAsia="Flama Semicondensed Bold" w:hAnsi="FlamaSemicondensed-Medium" w:cs="Flama Semicondensed Bold"/>
                <w:b/>
                <w:sz w:val="24"/>
              </w:rPr>
            </w:pPr>
            <w:r>
              <w:rPr>
                <w:rFonts w:ascii="FlamaSemicondensed-Medium" w:eastAsia="Flama Semicondensed Bold" w:hAnsi="FlamaSemicondensed-Medium" w:cs="Flama Semicondensed Bold"/>
                <w:b/>
                <w:color w:val="FFFFFF"/>
                <w:sz w:val="24"/>
              </w:rPr>
              <w:t>INIZIATIVA</w:t>
            </w:r>
          </w:p>
        </w:tc>
      </w:tr>
      <w:tr w:rsidR="00937C81" w:rsidRPr="003B1151" w14:paraId="0B717C57" w14:textId="77777777" w:rsidTr="008C2ACB">
        <w:trPr>
          <w:trHeight w:val="979"/>
        </w:trPr>
        <w:tc>
          <w:tcPr>
            <w:tcW w:w="10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3DAC0611" w14:textId="5321EC4E" w:rsidR="00937C81" w:rsidRPr="003B1151" w:rsidRDefault="00A2235E" w:rsidP="00C753BD">
            <w:pPr>
              <w:spacing w:before="63"/>
              <w:ind w:left="4107" w:right="4108"/>
              <w:jc w:val="center"/>
              <w:rPr>
                <w:rFonts w:ascii="FlamaSemicondensed-Extrabold" w:eastAsia="Flama Semicondensed Bold" w:hAnsi="Flama Semicondensed Bold" w:cs="Flama Semicondensed Bold"/>
                <w:b/>
                <w:sz w:val="30"/>
              </w:rPr>
            </w:pPr>
            <w:bookmarkStart w:id="1" w:name="_Hlk97821581"/>
            <w:bookmarkEnd w:id="0"/>
            <w:r>
              <w:rPr>
                <w:rFonts w:ascii="FlamaSemicondensed-Extrabold" w:eastAsia="Flama Semicondensed Bold" w:hAnsi="Flama Semicondensed Bold" w:cs="Flama Semicondensed Bold"/>
                <w:b/>
                <w:sz w:val="30"/>
              </w:rPr>
              <w:t>LUGLIO</w:t>
            </w:r>
            <w:r w:rsidR="00937C81">
              <w:rPr>
                <w:rFonts w:ascii="FlamaSemicondensed-Extrabold" w:eastAsia="Flama Semicondensed Bold" w:hAnsi="Flama Semicondensed Bold" w:cs="Flama Semicondensed Bold"/>
                <w:b/>
                <w:sz w:val="30"/>
              </w:rPr>
              <w:t xml:space="preserve"> </w:t>
            </w:r>
            <w:r w:rsidR="00937C81" w:rsidRPr="003B1151">
              <w:rPr>
                <w:rFonts w:ascii="FlamaSemicondensed-Extrabold" w:eastAsia="Flama Semicondensed Bold" w:hAnsi="Flama Semicondensed Bold" w:cs="Flama Semicondensed Bold"/>
                <w:b/>
                <w:sz w:val="30"/>
              </w:rPr>
              <w:t>202</w:t>
            </w:r>
            <w:r w:rsidR="00937C81">
              <w:rPr>
                <w:rFonts w:ascii="FlamaSemicondensed-Extrabold" w:eastAsia="Flama Semicondensed Bold" w:hAnsi="Flama Semicondensed Bold" w:cs="Flama Semicondensed Bold"/>
                <w:b/>
                <w:sz w:val="30"/>
              </w:rPr>
              <w:t>2</w:t>
            </w:r>
          </w:p>
        </w:tc>
      </w:tr>
      <w:tr w:rsidR="00937C81" w:rsidRPr="003B1151" w14:paraId="55951A08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45E26E" w14:textId="77777777" w:rsidR="00937C81" w:rsidRDefault="00276DB9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LUGLIO 5</w:t>
            </w:r>
          </w:p>
          <w:p w14:paraId="105A0291" w14:textId="7BC6F34B" w:rsidR="00276DB9" w:rsidRDefault="00276DB9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ORE 9.30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91E95C" w14:textId="36C2749B" w:rsidR="00937C81" w:rsidRPr="00920821" w:rsidRDefault="002C0D10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2C0D10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48BD4" w14:textId="1F8DD6CD" w:rsidR="00937C81" w:rsidRPr="003E214C" w:rsidRDefault="003E214C" w:rsidP="000810BE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color w:val="4472C4" w:themeColor="accent1"/>
                <w:sz w:val="24"/>
                <w:lang w:val="it-IT"/>
              </w:rPr>
            </w:pPr>
            <w:r w:rsidRPr="003E214C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PIEMONTE</w:t>
            </w:r>
          </w:p>
        </w:tc>
      </w:tr>
      <w:tr w:rsidR="00937C81" w:rsidRPr="003B1151" w14:paraId="4C87345D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012D8" w14:textId="77777777" w:rsidR="003072AE" w:rsidRDefault="0006156A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proofErr w:type="spellStart"/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MERCOLEDì</w:t>
            </w:r>
            <w:proofErr w:type="spellEnd"/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 6</w:t>
            </w:r>
          </w:p>
          <w:p w14:paraId="38B6EE8A" w14:textId="199995BF" w:rsidR="0006156A" w:rsidRPr="003B1151" w:rsidRDefault="0006156A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Ore </w:t>
            </w:r>
            <w:r w:rsidR="006D65A2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10.00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01886" w14:textId="3A30D5CF" w:rsidR="00732445" w:rsidRPr="004C446E" w:rsidRDefault="004C446E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sz w:val="24"/>
                <w:szCs w:val="24"/>
                <w:lang w:val="it-IT"/>
              </w:rPr>
            </w:pPr>
            <w:r w:rsidRPr="004C446E">
              <w:rPr>
                <w:rFonts w:ascii="Flama Semicondensed Bold" w:eastAsia="Flama Semicondensed Bold" w:hAnsi="Flama Semicondensed Bold" w:cs="Flama Semicondensed Bold"/>
                <w:b/>
                <w:sz w:val="24"/>
                <w:szCs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0BCEB" w14:textId="77777777" w:rsidR="00732445" w:rsidRDefault="00110713" w:rsidP="00CB6AE6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110713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MARCHE 1</w:t>
            </w:r>
          </w:p>
          <w:p w14:paraId="29043FBD" w14:textId="77777777" w:rsidR="00110713" w:rsidRDefault="00110713" w:rsidP="00CB6AE6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1757F8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https://attendee.gotowebinar.com/register/1902663514248931851</w:t>
            </w:r>
          </w:p>
          <w:p w14:paraId="1DA48B78" w14:textId="0C475E95" w:rsidR="009551AB" w:rsidRPr="001757F8" w:rsidRDefault="009551AB" w:rsidP="00CB6AE6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</w:p>
        </w:tc>
      </w:tr>
      <w:tr w:rsidR="00937C81" w:rsidRPr="003B1151" w14:paraId="6B0417CA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A0F410" w14:textId="77777777" w:rsidR="00706D12" w:rsidRDefault="000147C6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GIOVEDÌ 7 </w:t>
            </w:r>
          </w:p>
          <w:p w14:paraId="2183C1D3" w14:textId="2D62705E" w:rsidR="000147C6" w:rsidRPr="003B1151" w:rsidRDefault="004C65EF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10.00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3B443" w14:textId="7E96518B" w:rsidR="00937C81" w:rsidRPr="003B1151" w:rsidRDefault="006D65A2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sz w:val="24"/>
                <w:lang w:val="it-IT"/>
              </w:rPr>
            </w:pPr>
            <w:r w:rsidRPr="006D65A2">
              <w:rPr>
                <w:rFonts w:ascii="Flama Semicondensed Bold" w:eastAsia="Flama Semicondensed Bold" w:hAnsi="Flama Semicondensed Bold" w:cs="Flama Semicondensed Bold"/>
                <w:b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EA1B0" w14:textId="77777777" w:rsidR="008A2369" w:rsidRDefault="004C65EF" w:rsidP="004C65EF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4C65EF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UMBRIA 1</w:t>
            </w:r>
          </w:p>
          <w:p w14:paraId="6BFCE41C" w14:textId="77777777" w:rsidR="004C65EF" w:rsidRDefault="00060AF8" w:rsidP="004C65EF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u w:val="single"/>
                <w:lang w:val="it-IT"/>
              </w:rPr>
            </w:pPr>
            <w:r w:rsidRPr="001757F8">
              <w:rPr>
                <w:rFonts w:ascii="Flama Semicondensed Bold" w:eastAsia="Flama Semicondensed Bold" w:hAnsi="Flama Semicondensed Bold" w:cs="Flama Semicondensed Bold"/>
                <w:color w:val="4472C4" w:themeColor="accent1"/>
                <w:u w:val="single"/>
                <w:lang w:val="it-IT"/>
              </w:rPr>
              <w:t>https://attendee.gotowebinar.com/register/4604727633159586571</w:t>
            </w:r>
          </w:p>
          <w:p w14:paraId="27EA852F" w14:textId="230E05B0" w:rsidR="009551AB" w:rsidRPr="001757F8" w:rsidRDefault="009551AB" w:rsidP="004C65EF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0563C1" w:themeColor="hyperlink"/>
                <w:u w:val="single"/>
                <w:lang w:val="it-IT"/>
              </w:rPr>
            </w:pPr>
          </w:p>
        </w:tc>
      </w:tr>
      <w:tr w:rsidR="00937C81" w:rsidRPr="003B1151" w14:paraId="6C94AE67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95E4A2" w14:textId="77777777" w:rsidR="00872339" w:rsidRDefault="0012689A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VENERDÌ 8</w:t>
            </w:r>
          </w:p>
          <w:p w14:paraId="18F45B8E" w14:textId="1E977DB4" w:rsidR="0012689A" w:rsidRPr="003B1151" w:rsidRDefault="0012689A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</w:t>
            </w:r>
            <w:r w:rsidR="00993357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 10.00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234666" w14:textId="1310BA8F" w:rsidR="00937C81" w:rsidRPr="003B1151" w:rsidRDefault="00060AF8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sz w:val="24"/>
                <w:lang w:val="it-IT"/>
              </w:rPr>
            </w:pPr>
            <w:r w:rsidRPr="00060AF8">
              <w:rPr>
                <w:rFonts w:ascii="Flama Semicondensed Bold" w:eastAsia="Flama Semicondensed Bold" w:hAnsi="Flama Semicondensed Bold" w:cs="Flama Semicondensed Bold"/>
                <w:b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FB5E4F" w14:textId="77777777" w:rsidR="00872339" w:rsidRDefault="00993357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993357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Campania 1</w:t>
            </w:r>
          </w:p>
          <w:p w14:paraId="18027EB1" w14:textId="77777777" w:rsidR="001757F8" w:rsidRDefault="001757F8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1757F8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https://attendee.gotowebinar.com/register/5615430607248547086</w:t>
            </w:r>
          </w:p>
          <w:p w14:paraId="3F098DE0" w14:textId="5FC808B2" w:rsidR="009551AB" w:rsidRPr="001757F8" w:rsidRDefault="009551A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937C81" w:rsidRPr="003B1151" w14:paraId="64844B8B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4004A" w14:textId="1BC6B633" w:rsidR="005B0337" w:rsidRDefault="00BD3DD8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LUNEDÌ</w:t>
            </w:r>
            <w:r w:rsidR="00033499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 11</w:t>
            </w:r>
          </w:p>
          <w:p w14:paraId="01375857" w14:textId="3C60705A" w:rsidR="00033499" w:rsidRPr="003B1151" w:rsidRDefault="00033499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Ore </w:t>
            </w:r>
            <w:r w:rsidRPr="00033499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11:30: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FBE91" w14:textId="611431DC" w:rsidR="00937C81" w:rsidRPr="003B1151" w:rsidRDefault="00B540E1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B540E1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90B3A" w14:textId="77777777" w:rsidR="008F7739" w:rsidRDefault="00BA3C8D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BA3C8D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MARCHE 2</w:t>
            </w:r>
          </w:p>
          <w:p w14:paraId="7DFAE58A" w14:textId="77777777" w:rsidR="00BA3C8D" w:rsidRDefault="00BA3C8D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BA3C8D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https://attendee.gotowebinar.com/register/5149569729583169295</w:t>
            </w:r>
          </w:p>
          <w:p w14:paraId="22565193" w14:textId="32C3009A" w:rsidR="009551AB" w:rsidRPr="00BA3C8D" w:rsidRDefault="009551A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937C81" w:rsidRPr="003B1151" w14:paraId="6BBB6942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C6E3A" w14:textId="29B498AD" w:rsidR="00C36818" w:rsidRPr="00C36818" w:rsidRDefault="00C66D19" w:rsidP="00C36818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 w:rsidRPr="00C36818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LUNEDÌ </w:t>
            </w:r>
            <w:r w:rsidR="00C36818" w:rsidRPr="00C36818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11</w:t>
            </w:r>
          </w:p>
          <w:p w14:paraId="03D4DD7E" w14:textId="0BB65731" w:rsidR="0021531C" w:rsidRPr="00E1187E" w:rsidRDefault="00C36818" w:rsidP="00C36818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 w:rsidRPr="00C36818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Ore </w:t>
            </w: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14.00</w:t>
            </w:r>
            <w:r w:rsidRPr="00C36818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: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4D808" w14:textId="59C59A0E" w:rsidR="00937C81" w:rsidRPr="00A661F7" w:rsidRDefault="009D445C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9D445C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9FC583" w14:textId="77777777" w:rsidR="0021531C" w:rsidRDefault="009D445C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9D445C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Liguria 1</w:t>
            </w:r>
          </w:p>
          <w:p w14:paraId="751C24B7" w14:textId="77777777" w:rsidR="00650733" w:rsidRDefault="00650733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650733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https://attendee.gotowebinar.com/register/1982827807518504462</w:t>
            </w:r>
          </w:p>
          <w:p w14:paraId="3B9C06BE" w14:textId="1D44D7EB" w:rsidR="009551AB" w:rsidRPr="00650733" w:rsidRDefault="009551A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0A03EF" w:rsidRPr="003B1151" w14:paraId="39BEE445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EDF33" w14:textId="72C7AFEB" w:rsidR="00B1159E" w:rsidRDefault="00C66D19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lastRenderedPageBreak/>
              <w:t xml:space="preserve">GIOVEDÌ </w:t>
            </w:r>
            <w:r w:rsidR="00107C19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14</w:t>
            </w:r>
          </w:p>
          <w:p w14:paraId="504F74CF" w14:textId="04952EC6" w:rsidR="00107C19" w:rsidRPr="002C0D10" w:rsidRDefault="00107C19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11.00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4119F8" w14:textId="7F6C0AC2" w:rsidR="000A03EF" w:rsidRPr="00B1159E" w:rsidRDefault="007866AA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7866AA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5429E" w14:textId="77777777" w:rsidR="00893666" w:rsidRDefault="00B226E8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B226E8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Toscana</w:t>
            </w:r>
          </w:p>
          <w:p w14:paraId="0C5FC45C" w14:textId="77777777" w:rsidR="007866AA" w:rsidRDefault="007866AA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7866AA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https://attendee.gotowebinar.com/register/8043411766122218253</w:t>
            </w:r>
          </w:p>
          <w:p w14:paraId="438E00BB" w14:textId="53B97239" w:rsidR="009551AB" w:rsidRPr="007866AA" w:rsidRDefault="009551A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</w:p>
        </w:tc>
      </w:tr>
      <w:tr w:rsidR="008261BC" w:rsidRPr="00C844EB" w14:paraId="57FE0BC9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CA814" w14:textId="77777777" w:rsidR="008261BC" w:rsidRDefault="00C844E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proofErr w:type="spellStart"/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VENERDì</w:t>
            </w:r>
            <w:proofErr w:type="spellEnd"/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 xml:space="preserve"> 15</w:t>
            </w:r>
          </w:p>
          <w:p w14:paraId="6B109C95" w14:textId="7CF7539E" w:rsidR="00C844EB" w:rsidRDefault="00C844E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Ore 10.00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3FCA8" w14:textId="5B9BEE3C" w:rsidR="008261BC" w:rsidRPr="00FE597A" w:rsidRDefault="00FE597A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FE597A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C2328" w14:textId="77777777" w:rsidR="008261BC" w:rsidRPr="00A51C54" w:rsidRDefault="00C844E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UMBRIA 2</w:t>
            </w:r>
          </w:p>
          <w:p w14:paraId="0996D3AB" w14:textId="77777777" w:rsidR="00C844EB" w:rsidRPr="00A51C54" w:rsidRDefault="00C844E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https://attendee.gotowebinar.com/register/5264668805802133003</w:t>
            </w:r>
          </w:p>
          <w:p w14:paraId="6C10B509" w14:textId="50FCB41E" w:rsidR="009551AB" w:rsidRPr="00A51C54" w:rsidRDefault="009551A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261BC" w:rsidRPr="00FE597A" w14:paraId="0736065E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30DE14" w14:textId="1BC80DBE" w:rsidR="00327E14" w:rsidRPr="00327E14" w:rsidRDefault="00707207" w:rsidP="00327E14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 w:rsidRPr="00327E14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VENERDÌ</w:t>
            </w:r>
            <w:r w:rsidR="00327E14" w:rsidRPr="00327E14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 15</w:t>
            </w:r>
          </w:p>
          <w:p w14:paraId="4816FF0D" w14:textId="0DB89A98" w:rsidR="008261BC" w:rsidRDefault="00327E14" w:rsidP="00327E14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 w:rsidRPr="00327E14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</w:t>
            </w:r>
            <w:r w:rsidR="00BC02B0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1</w:t>
            </w:r>
            <w:r w:rsidRPr="00327E14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3782E" w14:textId="7A5B02C0" w:rsidR="008261BC" w:rsidRPr="00FE597A" w:rsidRDefault="00FE597A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FE597A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19B846" w14:textId="61BF4CA4" w:rsidR="008261BC" w:rsidRDefault="00314661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314661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proofErr w:type="gramStart"/>
            <w:r w:rsidRPr="00314661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Emilia Romagna</w:t>
            </w:r>
            <w:proofErr w:type="gramEnd"/>
            <w:r w:rsidRPr="00314661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 1</w:t>
            </w:r>
          </w:p>
          <w:p w14:paraId="78B3D8CF" w14:textId="77777777" w:rsidR="00314661" w:rsidRDefault="00314661" w:rsidP="00314661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314661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https://attendee.gotowebinar.com/register/8342896743296078860</w:t>
            </w:r>
          </w:p>
          <w:p w14:paraId="78664A1C" w14:textId="7A4308C1" w:rsidR="009551AB" w:rsidRPr="00314661" w:rsidRDefault="009551AB" w:rsidP="00314661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</w:p>
        </w:tc>
      </w:tr>
      <w:tr w:rsidR="008261BC" w:rsidRPr="00FE597A" w14:paraId="2A303F26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D86BD" w14:textId="77777777" w:rsidR="008261BC" w:rsidRDefault="00F63E15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LUNEDÌ 18</w:t>
            </w:r>
          </w:p>
          <w:p w14:paraId="3E9EF0BB" w14:textId="093ED39C" w:rsidR="00F63E15" w:rsidRPr="00FE597A" w:rsidRDefault="00F63E15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</w:t>
            </w:r>
            <w:r w:rsidR="00BC02B0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 11.00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612B1" w14:textId="1D7861A2" w:rsidR="008261BC" w:rsidRPr="00FE597A" w:rsidRDefault="00BD7AFE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BD7AFE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B8BEDC" w14:textId="77777777" w:rsidR="008261BC" w:rsidRDefault="00F63E15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F63E15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Lazio 1</w:t>
            </w:r>
            <w:r w:rsidR="00BD7AFE" w:rsidRPr="00BD7AFE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 xml:space="preserve"> https://attendee.gotowebinar.com/register/8653042585212485136</w:t>
            </w:r>
          </w:p>
          <w:p w14:paraId="1C880B8F" w14:textId="2691716A" w:rsidR="009551AB" w:rsidRPr="00FE597A" w:rsidRDefault="009551A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</w:p>
        </w:tc>
      </w:tr>
      <w:tr w:rsidR="008261BC" w:rsidRPr="00FE597A" w14:paraId="08639021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53094" w14:textId="77777777" w:rsidR="007A2921" w:rsidRPr="007A2921" w:rsidRDefault="007A2921" w:rsidP="007A2921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 w:rsidRPr="007A2921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LUNEDÌ 18</w:t>
            </w:r>
          </w:p>
          <w:p w14:paraId="17F35240" w14:textId="741816EC" w:rsidR="008261BC" w:rsidRPr="00FE597A" w:rsidRDefault="007A2921" w:rsidP="007A2921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 w:rsidRPr="007A2921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</w:t>
            </w: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0</w:t>
            </w:r>
            <w:r w:rsidRPr="007A2921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712A0" w14:textId="291A108D" w:rsidR="008261BC" w:rsidRPr="00FE597A" w:rsidRDefault="00A75416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75416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PA+A20:G31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6700F" w14:textId="77777777" w:rsidR="000F47FE" w:rsidRDefault="007C14E7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7C14E7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LOMBARDIA 1 </w:t>
            </w:r>
            <w:r w:rsidRPr="007C14E7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https://attendee.gotowebinar.com/register/6903112655002491150</w:t>
            </w:r>
          </w:p>
          <w:p w14:paraId="608278DD" w14:textId="2E7EBF1C" w:rsidR="009551AB" w:rsidRPr="000F47FE" w:rsidRDefault="009551A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</w:p>
        </w:tc>
      </w:tr>
      <w:tr w:rsidR="008C2ACB" w:rsidRPr="00FE597A" w14:paraId="1C9CB8B2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7AE34" w14:textId="77777777" w:rsidR="008C2ACB" w:rsidRDefault="008C2ACB" w:rsidP="00751B47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bookmarkStart w:id="2" w:name="_Hlk107365832"/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MARTEDÌ 19</w:t>
            </w:r>
          </w:p>
          <w:p w14:paraId="6E9CED4B" w14:textId="1732D377" w:rsidR="008C2ACB" w:rsidRPr="00FE597A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 xml:space="preserve">Ore 10.00 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485600" w14:textId="2815394E" w:rsidR="008C2ACB" w:rsidRPr="00FE597A" w:rsidRDefault="008C2ACB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6E752E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443595" w14:textId="77777777" w:rsidR="008C2ACB" w:rsidRDefault="008C2ACB" w:rsidP="00751B47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751B47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Campania</w:t>
            </w:r>
            <w:r w:rsidRPr="00751B47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 2</w:t>
            </w:r>
          </w:p>
          <w:p w14:paraId="40C88393" w14:textId="77777777" w:rsidR="008C2ACB" w:rsidRDefault="008C2ACB" w:rsidP="00751B47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707029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https://attendee.gotowebinar.com/register/9029692387935249934</w:t>
            </w:r>
          </w:p>
          <w:p w14:paraId="13180C4E" w14:textId="0DB5D5F4" w:rsidR="008C2ACB" w:rsidRPr="00617B8D" w:rsidRDefault="008C2ACB" w:rsidP="008C2ACB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bookmarkEnd w:id="2"/>
      <w:tr w:rsidR="008C2ACB" w:rsidRPr="00FE597A" w14:paraId="79C9AB74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C8586" w14:textId="77777777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MERCOLEDÌ 20</w:t>
            </w:r>
          </w:p>
          <w:p w14:paraId="522B4E34" w14:textId="77777777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10.00</w:t>
            </w:r>
          </w:p>
          <w:p w14:paraId="43664C85" w14:textId="676C6E33" w:rsidR="008C2ACB" w:rsidRPr="00FE597A" w:rsidRDefault="008C2ACB" w:rsidP="00751B47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926B93" w14:textId="32D2AFDF" w:rsidR="008C2ACB" w:rsidRPr="00FE597A" w:rsidRDefault="008C2ACB" w:rsidP="00751B47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42296D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1C8F0" w14:textId="77777777" w:rsidR="008C2ACB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25528E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Calabria 2</w:t>
            </w:r>
          </w:p>
          <w:p w14:paraId="5A76919A" w14:textId="77777777" w:rsidR="008C2ACB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25528E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https://attendee.gotowebinar.com/register/6649215628939760400</w:t>
            </w:r>
          </w:p>
          <w:p w14:paraId="7A35B766" w14:textId="3BDD217F" w:rsidR="008C2ACB" w:rsidRPr="00707029" w:rsidRDefault="008C2ACB" w:rsidP="00751B47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FE597A" w14:paraId="71940955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CA8CD" w14:textId="77777777" w:rsidR="008C2ACB" w:rsidRDefault="008C2ACB" w:rsidP="000B32E5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lastRenderedPageBreak/>
              <w:t>MERCOLEDÌ 20</w:t>
            </w:r>
          </w:p>
          <w:p w14:paraId="0DA46A83" w14:textId="77777777" w:rsidR="008C2ACB" w:rsidRDefault="008C2ACB" w:rsidP="000B32E5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10.00</w:t>
            </w:r>
          </w:p>
          <w:p w14:paraId="48C37474" w14:textId="75D40F2A" w:rsidR="008C2ACB" w:rsidRPr="00FE597A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774F7" w14:textId="7032DF71" w:rsidR="008C2ACB" w:rsidRPr="00FE597A" w:rsidRDefault="008C2ACB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42296D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B2DDDF" w14:textId="77777777" w:rsidR="008C2ACB" w:rsidRPr="00A51C54" w:rsidRDefault="008C2ACB" w:rsidP="000B32E5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Lazio</w:t>
            </w: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2</w:t>
            </w:r>
          </w:p>
          <w:p w14:paraId="6AF69C89" w14:textId="77777777" w:rsidR="008C2ACB" w:rsidRPr="00A51C54" w:rsidRDefault="008C2ACB" w:rsidP="000B32E5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https://attendee.gotowebinar.com/register/297774560905495821</w:t>
            </w:r>
          </w:p>
          <w:p w14:paraId="6F2ECDA4" w14:textId="1428977A" w:rsidR="008C2ACB" w:rsidRPr="0025528E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7561A7" w14:paraId="0E432F11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01C86" w14:textId="77777777" w:rsidR="008C2ACB" w:rsidRPr="007824DC" w:rsidRDefault="008C2ACB" w:rsidP="00DC0DB9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 w:rsidRPr="007824DC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GIOVEDÌ 21</w:t>
            </w:r>
          </w:p>
          <w:p w14:paraId="2DB84E49" w14:textId="5DB2F1C2" w:rsidR="008C2ACB" w:rsidRDefault="008C2ACB" w:rsidP="000B32E5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 w:rsidRPr="007824DC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11.00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02322" w14:textId="2EA28BC8" w:rsidR="008C2ACB" w:rsidRPr="000B32E5" w:rsidRDefault="008C2ACB" w:rsidP="000B32E5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7824DC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939E5" w14:textId="77777777" w:rsidR="008C2ACB" w:rsidRPr="00A51C54" w:rsidRDefault="008C2ACB" w:rsidP="00DC0DB9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Basilicata</w:t>
            </w: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2</w:t>
            </w:r>
          </w:p>
          <w:p w14:paraId="248ECF8C" w14:textId="77777777" w:rsidR="008C2ACB" w:rsidRPr="00A51C54" w:rsidRDefault="008C2ACB" w:rsidP="00DC0DB9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https://attendee.gotowebinar.com/register/7377147302108713995</w:t>
            </w:r>
          </w:p>
          <w:p w14:paraId="24709650" w14:textId="0244AA94" w:rsidR="008C2ACB" w:rsidRPr="00A51C54" w:rsidRDefault="008C2ACB" w:rsidP="000B32E5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7561A7" w14:paraId="018CB6F3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DD5B36" w14:textId="77777777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VENERDÌ 22</w:t>
            </w:r>
          </w:p>
          <w:p w14:paraId="427154E6" w14:textId="5D00EF25" w:rsidR="008C2ACB" w:rsidRDefault="008C2ACB" w:rsidP="00DC0DB9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Ore 11.00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2DE77" w14:textId="37B5BCFF" w:rsidR="008C2ACB" w:rsidRPr="007824DC" w:rsidRDefault="008C2ACB" w:rsidP="00DC0DB9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BD0447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0470C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Sardegna</w:t>
            </w: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1</w:t>
            </w:r>
          </w:p>
          <w:p w14:paraId="3B526AFB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https://attendee.gotowebinar.com/register/8328587698972282639</w:t>
            </w:r>
          </w:p>
          <w:p w14:paraId="04AD25B8" w14:textId="75483F8A" w:rsidR="008C2ACB" w:rsidRPr="00A51C54" w:rsidRDefault="008C2ACB" w:rsidP="00DC0DB9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7561A7" w14:paraId="25CCFDF3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5ABFFD" w14:textId="77777777" w:rsidR="008C2ACB" w:rsidRPr="00DB2BB0" w:rsidRDefault="008C2ACB" w:rsidP="00DB2BB0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 w:rsidRPr="00DB2BB0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VENERDÌ 22</w:t>
            </w:r>
          </w:p>
          <w:p w14:paraId="0E53371C" w14:textId="068448C5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 w:rsidRPr="00DB2BB0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</w:t>
            </w: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0</w:t>
            </w:r>
            <w:r w:rsidRPr="00DB2BB0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5F4CE" w14:textId="3E5563DB" w:rsidR="008C2ACB" w:rsidRPr="00BD0447" w:rsidRDefault="008C2ACB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E2CEB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4A34B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Lombardia 2</w:t>
            </w:r>
          </w:p>
          <w:p w14:paraId="1A59732D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https://attendee.gotowebinar.com/register/1756484542848076812</w:t>
            </w:r>
          </w:p>
          <w:p w14:paraId="2D3D5AB1" w14:textId="5F24F2ED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7561A7" w14:paraId="3B387036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2F99C4" w14:textId="77777777" w:rsidR="008C2ACB" w:rsidRPr="00093D0D" w:rsidRDefault="008C2ACB" w:rsidP="00093D0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 w:rsidRPr="00093D0D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VENERDÌ 22</w:t>
            </w:r>
          </w:p>
          <w:p w14:paraId="4437139A" w14:textId="402ADA55" w:rsidR="008C2ACB" w:rsidRDefault="008C2ACB" w:rsidP="00DB2BB0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 w:rsidRPr="00093D0D"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  <w:t>Ore 10.00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7E59C" w14:textId="67DF4894" w:rsidR="008C2ACB" w:rsidRPr="00AE2CEB" w:rsidRDefault="008C2ACB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093D0D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03B11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Emilia Romagna 2</w:t>
            </w:r>
          </w:p>
          <w:p w14:paraId="4A16EB31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https://attendee.gotowebinar.com/register/3009929997536111117</w:t>
            </w:r>
          </w:p>
          <w:p w14:paraId="3430479F" w14:textId="3647654E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7561A7" w14:paraId="1BD960F8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6F1085" w14:textId="77777777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MARTEDÌ 26</w:t>
            </w:r>
          </w:p>
          <w:p w14:paraId="7F358C19" w14:textId="1FD9AABD" w:rsidR="008C2ACB" w:rsidRDefault="008C2ACB" w:rsidP="00093D0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Ore 10.00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4C9C09" w14:textId="1F11212B" w:rsidR="008C2ACB" w:rsidRPr="00093D0D" w:rsidRDefault="008C2ACB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615303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3226BD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FVG T.A.A.</w:t>
            </w: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2</w:t>
            </w:r>
          </w:p>
          <w:p w14:paraId="720522BC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https://attendee.gotowebinar.com/register/1066688330976911372</w:t>
            </w:r>
          </w:p>
          <w:p w14:paraId="4A0ACFF9" w14:textId="422AEC49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7561A7" w14:paraId="05A20692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1DABC" w14:textId="77777777" w:rsidR="008C2ACB" w:rsidRDefault="008C2ACB" w:rsidP="00C90875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bookmarkStart w:id="3" w:name="_Hlk107366659"/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MARTEDÌ 26</w:t>
            </w:r>
          </w:p>
          <w:p w14:paraId="7D69D7F1" w14:textId="56913CDB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Ore 15.00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8E2E30" w14:textId="38BC8678" w:rsidR="008C2ACB" w:rsidRPr="00615303" w:rsidRDefault="008C2ACB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615303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F690F" w14:textId="77777777" w:rsidR="008C2ACB" w:rsidRPr="00A51C54" w:rsidRDefault="008C2ACB" w:rsidP="00C90875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Liguria 2</w:t>
            </w:r>
          </w:p>
          <w:p w14:paraId="39EE3885" w14:textId="77777777" w:rsidR="008C2ACB" w:rsidRPr="00A51C54" w:rsidRDefault="008C2ACB" w:rsidP="00C90875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https://attendee.gotowebinar.com/register/1287053550927419659</w:t>
            </w:r>
          </w:p>
          <w:p w14:paraId="498EC82B" w14:textId="3048E483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bookmarkEnd w:id="3"/>
      <w:tr w:rsidR="008C2ACB" w:rsidRPr="007561A7" w14:paraId="36B75296" w14:textId="77777777" w:rsidTr="008C2ACB">
        <w:trPr>
          <w:trHeight w:val="961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83D64" w14:textId="77777777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 xml:space="preserve">MERCOLEDÌ 27 </w:t>
            </w:r>
          </w:p>
          <w:p w14:paraId="674BA81C" w14:textId="6988236F" w:rsidR="008C2ACB" w:rsidRDefault="008C2ACB" w:rsidP="00C90875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Ore 10.00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D2C70" w14:textId="51A65003" w:rsidR="008C2ACB" w:rsidRPr="00C90875" w:rsidRDefault="008C2ACB" w:rsidP="00C90875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285579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586E02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Puglia 2</w:t>
            </w:r>
          </w:p>
          <w:p w14:paraId="7F814AA5" w14:textId="77777777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https://attendee.gotowebinar.com/register/662983</w:t>
            </w:r>
            <w:r w:rsidRPr="00A51C54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lastRenderedPageBreak/>
              <w:t>1238941986575</w:t>
            </w:r>
          </w:p>
          <w:p w14:paraId="491E9E9A" w14:textId="1C5C506A" w:rsidR="008C2ACB" w:rsidRPr="00A51C54" w:rsidRDefault="008C2ACB" w:rsidP="00C90875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7561A7" w14:paraId="5A481EE4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A82A4B" w14:textId="77777777" w:rsidR="008C2ACB" w:rsidRDefault="008C2ACB" w:rsidP="008C2ACB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lastRenderedPageBreak/>
              <w:t xml:space="preserve">MERCOLEDÌ 27 </w:t>
            </w:r>
          </w:p>
          <w:p w14:paraId="31E819C3" w14:textId="526B72C9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Ore 10.00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11C71" w14:textId="72A49DA4" w:rsidR="008C2ACB" w:rsidRPr="00285579" w:rsidRDefault="008C2ACB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6E752E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409E94" w14:textId="77777777" w:rsidR="008C2ACB" w:rsidRDefault="008C2ACB" w:rsidP="008C2ACB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324CFF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ANCI Abruzzo/Molise 1</w:t>
            </w:r>
          </w:p>
          <w:p w14:paraId="3A10734D" w14:textId="77777777" w:rsidR="008C2ACB" w:rsidRDefault="008C2ACB" w:rsidP="008C2ACB">
            <w:pPr>
              <w:spacing w:before="127"/>
              <w:ind w:left="88" w:right="83"/>
              <w:jc w:val="center"/>
            </w:pPr>
            <w:hyperlink r:id="rId9" w:tgtFrame="_blank" w:history="1">
              <w:r w:rsidRPr="008C2ACB">
                <w:rPr>
                  <w:rStyle w:val="Collegamentoipertestuale"/>
                  <w:rFonts w:ascii="Calibri" w:hAnsi="Calibri" w:cs="Calibri"/>
                  <w:bdr w:val="none" w:sz="0" w:space="0" w:color="auto" w:frame="1"/>
                  <w:shd w:val="clear" w:color="auto" w:fill="FFFFFF"/>
                  <w:lang w:val="it-IT"/>
                </w:rPr>
                <w:t>https://attendee.gotowebinar.com/register/2011036878393753099</w:t>
              </w:r>
            </w:hyperlink>
          </w:p>
          <w:p w14:paraId="671CE348" w14:textId="4EC78003" w:rsidR="008C2ACB" w:rsidRPr="00A51C54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tr w:rsidR="008C2ACB" w:rsidRPr="007561A7" w14:paraId="1798645D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27A44" w14:textId="77777777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GIOVEDÌ 28</w:t>
            </w:r>
          </w:p>
          <w:p w14:paraId="0203E7F5" w14:textId="63894709" w:rsidR="008C2ACB" w:rsidRPr="008C2ACB" w:rsidRDefault="008C2ACB" w:rsidP="008C2ACB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  <w:lang w:val="it-IT"/>
              </w:rPr>
            </w:pPr>
            <w:r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  <w:t>Ore 11.00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64525" w14:textId="07C51E65" w:rsidR="008C2ACB" w:rsidRPr="008C2ACB" w:rsidRDefault="008C2ACB" w:rsidP="008C2ACB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5D3E2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LA NUOVA PIATTAFORMA ACQUISTI IN RETE PA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BB81F" w14:textId="77777777" w:rsidR="008C2ACB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  <w:r w:rsidRPr="005D3E24"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 xml:space="preserve">ANCI </w:t>
            </w:r>
            <w:r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  <w:t>Sardegna 2</w:t>
            </w:r>
          </w:p>
          <w:p w14:paraId="18435647" w14:textId="77777777" w:rsidR="008C2ACB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</w:pPr>
            <w:r w:rsidRPr="00707207">
              <w:rPr>
                <w:rFonts w:ascii="Flama Semicondensed Bold" w:eastAsia="Flama Semicondensed Bold" w:hAnsi="Flama Semicondensed Bold" w:cs="Flama Semicondensed Bold"/>
                <w:color w:val="4472C4" w:themeColor="accent1"/>
                <w:sz w:val="24"/>
                <w:u w:val="single"/>
                <w:lang w:val="it-IT"/>
              </w:rPr>
              <w:t>https://attendee.gotowebinar.com/register/3536380562961812493</w:t>
            </w:r>
          </w:p>
          <w:p w14:paraId="1EF77D8E" w14:textId="2CE926F4" w:rsidR="008C2ACB" w:rsidRPr="008C2ACB" w:rsidRDefault="008C2ACB" w:rsidP="008C2ACB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</w:p>
        </w:tc>
      </w:tr>
      <w:tr w:rsidR="008C2ACB" w:rsidRPr="005D3E24" w14:paraId="781AB111" w14:textId="77777777" w:rsidTr="008C2ACB">
        <w:trPr>
          <w:trHeight w:val="97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5F396" w14:textId="1099AB15" w:rsidR="008C2ACB" w:rsidRDefault="008C2ACB" w:rsidP="00C753BD">
            <w:pPr>
              <w:spacing w:before="129"/>
              <w:ind w:left="91"/>
              <w:rPr>
                <w:rFonts w:ascii="Flama Semicondensed Bold" w:eastAsia="Flama Semicondensed Bold" w:hAnsi="Flama Semicondensed Bold" w:cs="Flama Semicondensed Bold"/>
                <w:b/>
                <w:w w:val="110"/>
                <w:sz w:val="24"/>
              </w:rPr>
            </w:pP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E8466" w14:textId="74698ED6" w:rsidR="008C2ACB" w:rsidRPr="005D3E24" w:rsidRDefault="008C2ACB" w:rsidP="00C753BD">
            <w:pPr>
              <w:spacing w:before="129"/>
              <w:ind w:left="88" w:right="82"/>
              <w:jc w:val="center"/>
              <w:rPr>
                <w:rFonts w:ascii="Flama Semicondensed Bold" w:eastAsia="Flama Semicondensed Bold" w:hAnsi="Flama Semicondensed Bold" w:cs="Flama Semicondensed Bold"/>
                <w:b/>
                <w:bCs/>
                <w:sz w:val="24"/>
                <w:lang w:val="it-IT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A4520" w14:textId="0B796342" w:rsidR="008C2ACB" w:rsidRPr="00707207" w:rsidRDefault="008C2ACB" w:rsidP="00C753BD">
            <w:pPr>
              <w:spacing w:before="127"/>
              <w:ind w:left="88" w:right="83"/>
              <w:jc w:val="center"/>
              <w:rPr>
                <w:rFonts w:ascii="Flama Semicondensed Bold" w:eastAsia="Flama Semicondensed Bold" w:hAnsi="Flama Semicondensed Bold" w:cs="Flama Semicondensed Bold"/>
                <w:sz w:val="24"/>
                <w:u w:val="single"/>
                <w:lang w:val="it-IT"/>
              </w:rPr>
            </w:pPr>
          </w:p>
        </w:tc>
      </w:tr>
      <w:bookmarkEnd w:id="1"/>
    </w:tbl>
    <w:p w14:paraId="3503BEEE" w14:textId="6BC06F8C" w:rsidR="0085333F" w:rsidRPr="005D3E24" w:rsidRDefault="0085333F" w:rsidP="00961B1D"/>
    <w:sectPr w:rsidR="0085333F" w:rsidRPr="005D3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C9DE7" w14:textId="77777777" w:rsidR="00045A4C" w:rsidRDefault="00045A4C" w:rsidP="00AE6990">
      <w:pPr>
        <w:spacing w:after="0" w:line="240" w:lineRule="auto"/>
      </w:pPr>
      <w:r>
        <w:separator/>
      </w:r>
    </w:p>
  </w:endnote>
  <w:endnote w:type="continuationSeparator" w:id="0">
    <w:p w14:paraId="5FAF16A0" w14:textId="77777777" w:rsidR="00045A4C" w:rsidRDefault="00045A4C" w:rsidP="00AE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-Black">
    <w:altName w:val="Montserrat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Flama Semicondensed Bold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FlamaSemicondensed-Medium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FlamaSemicondensed-Extrabold">
    <w:altName w:val="Calibri"/>
    <w:panose1 w:val="00000000000000000000"/>
    <w:charset w:val="4D"/>
    <w:family w:val="auto"/>
    <w:notTrueType/>
    <w:pitch w:val="variable"/>
    <w:sig w:usb0="A00000AF" w:usb1="4000207B" w:usb2="00000000" w:usb3="00000000" w:csb0="0000008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032EF" w14:textId="77777777" w:rsidR="00045A4C" w:rsidRDefault="00045A4C" w:rsidP="00AE6990">
      <w:pPr>
        <w:spacing w:after="0" w:line="240" w:lineRule="auto"/>
      </w:pPr>
      <w:r>
        <w:separator/>
      </w:r>
    </w:p>
  </w:footnote>
  <w:footnote w:type="continuationSeparator" w:id="0">
    <w:p w14:paraId="1592B404" w14:textId="77777777" w:rsidR="00045A4C" w:rsidRDefault="00045A4C" w:rsidP="00AE69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9C4"/>
    <w:rsid w:val="000147C6"/>
    <w:rsid w:val="00033499"/>
    <w:rsid w:val="00045A4C"/>
    <w:rsid w:val="00060AF8"/>
    <w:rsid w:val="0006156A"/>
    <w:rsid w:val="00077248"/>
    <w:rsid w:val="000810BE"/>
    <w:rsid w:val="00083808"/>
    <w:rsid w:val="00093D0D"/>
    <w:rsid w:val="000A03EF"/>
    <w:rsid w:val="000B32E5"/>
    <w:rsid w:val="000E16E0"/>
    <w:rsid w:val="000E75DE"/>
    <w:rsid w:val="000F47FE"/>
    <w:rsid w:val="00107C19"/>
    <w:rsid w:val="00110713"/>
    <w:rsid w:val="001137BC"/>
    <w:rsid w:val="0012689A"/>
    <w:rsid w:val="00127ADC"/>
    <w:rsid w:val="001404A9"/>
    <w:rsid w:val="001757F8"/>
    <w:rsid w:val="00182317"/>
    <w:rsid w:val="001C2AF5"/>
    <w:rsid w:val="001D5FBB"/>
    <w:rsid w:val="001E629D"/>
    <w:rsid w:val="0021531C"/>
    <w:rsid w:val="0025528E"/>
    <w:rsid w:val="002621F0"/>
    <w:rsid w:val="00264F55"/>
    <w:rsid w:val="00276DB9"/>
    <w:rsid w:val="00285579"/>
    <w:rsid w:val="00297EA0"/>
    <w:rsid w:val="002A5251"/>
    <w:rsid w:val="002C0D10"/>
    <w:rsid w:val="002D17E8"/>
    <w:rsid w:val="002E7326"/>
    <w:rsid w:val="0030728F"/>
    <w:rsid w:val="003072AE"/>
    <w:rsid w:val="00314661"/>
    <w:rsid w:val="00324CFF"/>
    <w:rsid w:val="00327E14"/>
    <w:rsid w:val="0034001D"/>
    <w:rsid w:val="00344D91"/>
    <w:rsid w:val="00382240"/>
    <w:rsid w:val="003B1151"/>
    <w:rsid w:val="003C19F9"/>
    <w:rsid w:val="003D174D"/>
    <w:rsid w:val="003E214C"/>
    <w:rsid w:val="003F6245"/>
    <w:rsid w:val="004057BC"/>
    <w:rsid w:val="0041189A"/>
    <w:rsid w:val="00414825"/>
    <w:rsid w:val="0042296D"/>
    <w:rsid w:val="00452AF7"/>
    <w:rsid w:val="004A00B3"/>
    <w:rsid w:val="004A30A2"/>
    <w:rsid w:val="004C446E"/>
    <w:rsid w:val="004C65EF"/>
    <w:rsid w:val="004D1AAE"/>
    <w:rsid w:val="00500270"/>
    <w:rsid w:val="00531011"/>
    <w:rsid w:val="0056063F"/>
    <w:rsid w:val="005679C4"/>
    <w:rsid w:val="005B0337"/>
    <w:rsid w:val="005B46BF"/>
    <w:rsid w:val="005D3E24"/>
    <w:rsid w:val="005E7606"/>
    <w:rsid w:val="005E7E7C"/>
    <w:rsid w:val="00611782"/>
    <w:rsid w:val="00615303"/>
    <w:rsid w:val="00615CC6"/>
    <w:rsid w:val="00617B8D"/>
    <w:rsid w:val="00622073"/>
    <w:rsid w:val="00626AD2"/>
    <w:rsid w:val="00650733"/>
    <w:rsid w:val="00655D75"/>
    <w:rsid w:val="00657F41"/>
    <w:rsid w:val="00660239"/>
    <w:rsid w:val="006623E2"/>
    <w:rsid w:val="00664349"/>
    <w:rsid w:val="006B792C"/>
    <w:rsid w:val="006D65A2"/>
    <w:rsid w:val="006E752E"/>
    <w:rsid w:val="006F12C2"/>
    <w:rsid w:val="006F3E6C"/>
    <w:rsid w:val="00706D12"/>
    <w:rsid w:val="00707029"/>
    <w:rsid w:val="00707207"/>
    <w:rsid w:val="00707B96"/>
    <w:rsid w:val="00732445"/>
    <w:rsid w:val="00751B47"/>
    <w:rsid w:val="007561A7"/>
    <w:rsid w:val="007824DC"/>
    <w:rsid w:val="00783CBB"/>
    <w:rsid w:val="007866AA"/>
    <w:rsid w:val="007A2921"/>
    <w:rsid w:val="007B6020"/>
    <w:rsid w:val="007C14E7"/>
    <w:rsid w:val="007C2D9A"/>
    <w:rsid w:val="008033CA"/>
    <w:rsid w:val="008213FD"/>
    <w:rsid w:val="008261BC"/>
    <w:rsid w:val="0085333F"/>
    <w:rsid w:val="00854B95"/>
    <w:rsid w:val="00860303"/>
    <w:rsid w:val="00865EC2"/>
    <w:rsid w:val="00872339"/>
    <w:rsid w:val="00893666"/>
    <w:rsid w:val="008A2369"/>
    <w:rsid w:val="008C2ACB"/>
    <w:rsid w:val="008E321B"/>
    <w:rsid w:val="008F7739"/>
    <w:rsid w:val="00904620"/>
    <w:rsid w:val="00920821"/>
    <w:rsid w:val="009231C6"/>
    <w:rsid w:val="00937C81"/>
    <w:rsid w:val="00943CD7"/>
    <w:rsid w:val="009458AE"/>
    <w:rsid w:val="0094779C"/>
    <w:rsid w:val="009551AB"/>
    <w:rsid w:val="00961B1D"/>
    <w:rsid w:val="00984A30"/>
    <w:rsid w:val="00985B6C"/>
    <w:rsid w:val="00993357"/>
    <w:rsid w:val="009A48FD"/>
    <w:rsid w:val="009B6C8A"/>
    <w:rsid w:val="009C4727"/>
    <w:rsid w:val="009D445C"/>
    <w:rsid w:val="00A2235E"/>
    <w:rsid w:val="00A457C4"/>
    <w:rsid w:val="00A51C54"/>
    <w:rsid w:val="00A62619"/>
    <w:rsid w:val="00A661F7"/>
    <w:rsid w:val="00A75416"/>
    <w:rsid w:val="00A77C55"/>
    <w:rsid w:val="00AE2CEB"/>
    <w:rsid w:val="00AE6990"/>
    <w:rsid w:val="00AF033B"/>
    <w:rsid w:val="00B1159E"/>
    <w:rsid w:val="00B204B3"/>
    <w:rsid w:val="00B226E8"/>
    <w:rsid w:val="00B327D2"/>
    <w:rsid w:val="00B4375B"/>
    <w:rsid w:val="00B52115"/>
    <w:rsid w:val="00B540E1"/>
    <w:rsid w:val="00B67CBC"/>
    <w:rsid w:val="00B9674D"/>
    <w:rsid w:val="00BA3C8D"/>
    <w:rsid w:val="00BB31A9"/>
    <w:rsid w:val="00BC02B0"/>
    <w:rsid w:val="00BD0447"/>
    <w:rsid w:val="00BD11C8"/>
    <w:rsid w:val="00BD3DD8"/>
    <w:rsid w:val="00BD7AFE"/>
    <w:rsid w:val="00C22665"/>
    <w:rsid w:val="00C36818"/>
    <w:rsid w:val="00C37936"/>
    <w:rsid w:val="00C47CFB"/>
    <w:rsid w:val="00C66D19"/>
    <w:rsid w:val="00C844EB"/>
    <w:rsid w:val="00C90875"/>
    <w:rsid w:val="00C9159B"/>
    <w:rsid w:val="00CA24E5"/>
    <w:rsid w:val="00CB69FC"/>
    <w:rsid w:val="00CB6AE6"/>
    <w:rsid w:val="00CD5B53"/>
    <w:rsid w:val="00CF05C1"/>
    <w:rsid w:val="00D04A3C"/>
    <w:rsid w:val="00D07C6B"/>
    <w:rsid w:val="00D35EC0"/>
    <w:rsid w:val="00D83437"/>
    <w:rsid w:val="00DA01F5"/>
    <w:rsid w:val="00DB2BB0"/>
    <w:rsid w:val="00DC0DB9"/>
    <w:rsid w:val="00E1187E"/>
    <w:rsid w:val="00E31FD5"/>
    <w:rsid w:val="00E467D9"/>
    <w:rsid w:val="00E81166"/>
    <w:rsid w:val="00E97D22"/>
    <w:rsid w:val="00EE1064"/>
    <w:rsid w:val="00F062F2"/>
    <w:rsid w:val="00F21CCF"/>
    <w:rsid w:val="00F22A9C"/>
    <w:rsid w:val="00F2387C"/>
    <w:rsid w:val="00F63E15"/>
    <w:rsid w:val="00FE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5C20"/>
  <w15:chartTrackingRefBased/>
  <w15:docId w15:val="{A15E03B4-8939-4370-8BC6-8BCCF11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1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E6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6990"/>
  </w:style>
  <w:style w:type="paragraph" w:styleId="Pidipagina">
    <w:name w:val="footer"/>
    <w:basedOn w:val="Normale"/>
    <w:link w:val="PidipaginaCarattere"/>
    <w:uiPriority w:val="99"/>
    <w:unhideWhenUsed/>
    <w:rsid w:val="00AE699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6990"/>
  </w:style>
  <w:style w:type="character" w:styleId="Collegamentoipertestuale">
    <w:name w:val="Hyperlink"/>
    <w:basedOn w:val="Carpredefinitoparagrafo"/>
    <w:uiPriority w:val="99"/>
    <w:unhideWhenUsed/>
    <w:rsid w:val="00985B6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B6C"/>
    <w:rPr>
      <w:color w:val="605E5C"/>
      <w:shd w:val="clear" w:color="auto" w:fill="E1DFDD"/>
    </w:rPr>
  </w:style>
  <w:style w:type="paragraph" w:customStyle="1" w:styleId="xxxxmsonormal">
    <w:name w:val="x_x_xxmsonormal"/>
    <w:basedOn w:val="Normale"/>
    <w:rsid w:val="003C19F9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attendee.gotowebinar.com/register/201103687839375309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Accica</dc:creator>
  <cp:keywords/>
  <dc:description/>
  <cp:lastModifiedBy>Martina Carlopio</cp:lastModifiedBy>
  <cp:revision>2</cp:revision>
  <cp:lastPrinted>2022-07-04T08:41:00Z</cp:lastPrinted>
  <dcterms:created xsi:type="dcterms:W3CDTF">2022-07-14T08:55:00Z</dcterms:created>
  <dcterms:modified xsi:type="dcterms:W3CDTF">2022-07-14T08:55:00Z</dcterms:modified>
</cp:coreProperties>
</file>